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0F530" w14:textId="21FB6145" w:rsidR="001140BE" w:rsidRPr="00105692" w:rsidRDefault="00942BE4" w:rsidP="00105692">
      <w:pPr>
        <w:pStyle w:val="OSSMicroHead"/>
      </w:pPr>
      <w:r w:rsidRPr="00105692">
        <w:drawing>
          <wp:anchor distT="0" distB="0" distL="114300" distR="114300" simplePos="0" relativeHeight="251654144" behindDoc="1" locked="0" layoutInCell="1" allowOverlap="1" wp14:anchorId="3D8044C5" wp14:editId="726D41AD">
            <wp:simplePos x="0" y="0"/>
            <wp:positionH relativeFrom="page">
              <wp:posOffset>8255635</wp:posOffset>
            </wp:positionH>
            <wp:positionV relativeFrom="page">
              <wp:posOffset>-53975</wp:posOffset>
            </wp:positionV>
            <wp:extent cx="1828800" cy="1828800"/>
            <wp:effectExtent l="0" t="0" r="0" b="0"/>
            <wp:wrapNone/>
            <wp:docPr id="1168684770" name="Graphic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684770" name="Graphic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4929" w:rsidRPr="00105692">
        <w:t xml:space="preserve">OREGON’S </w:t>
      </w:r>
      <w:r w:rsidR="00C96EA6">
        <w:t>TRANSFORMATIVE SOCIAL</w:t>
      </w:r>
      <w:r w:rsidR="00A330D7">
        <w:t xml:space="preserve"> AND</w:t>
      </w:r>
      <w:r w:rsidR="00C96EA6">
        <w:t xml:space="preserve"> EMOTIONAL LEARNING</w:t>
      </w:r>
    </w:p>
    <w:p w14:paraId="65CB0EF9" w14:textId="12F77701" w:rsidR="001140BE" w:rsidRPr="00F3063C" w:rsidRDefault="0017469A" w:rsidP="000B73A3">
      <w:pPr>
        <w:pStyle w:val="Heading1"/>
      </w:pPr>
      <w:r>
        <w:t>3</w:t>
      </w:r>
      <w:r w:rsidR="00542E6B">
        <w:t xml:space="preserve"> </w:t>
      </w:r>
      <w:r>
        <w:t>S</w:t>
      </w:r>
      <w:r w:rsidR="00542E6B">
        <w:t>teps</w:t>
      </w:r>
      <w:r>
        <w:t xml:space="preserve"> Trifold</w:t>
      </w:r>
    </w:p>
    <w:p w14:paraId="43BE50E4" w14:textId="77777777" w:rsidR="00542E6B" w:rsidRDefault="00542E6B" w:rsidP="00105692">
      <w:pPr>
        <w:pStyle w:val="OSSInstructions"/>
        <w:sectPr w:rsidR="00542E6B" w:rsidSect="00542E6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5840" w:h="12240" w:orient="landscape"/>
          <w:pgMar w:top="1080" w:right="1987" w:bottom="1080" w:left="1080" w:header="720" w:footer="360" w:gutter="0"/>
          <w:cols w:space="720"/>
          <w:docGrid w:linePitch="360"/>
        </w:sectPr>
      </w:pPr>
    </w:p>
    <w:p w14:paraId="385DA596" w14:textId="77777777" w:rsidR="00542E6B" w:rsidRDefault="00542E6B" w:rsidP="00542E6B">
      <w:pPr>
        <w:pStyle w:val="OSSInstructions"/>
        <w:jc w:val="center"/>
      </w:pPr>
      <w:r>
        <w:t>Individual</w:t>
      </w:r>
    </w:p>
    <w:p w14:paraId="6F1EF423" w14:textId="77777777" w:rsidR="00542E6B" w:rsidRDefault="00542E6B" w:rsidP="00542E6B">
      <w:pPr>
        <w:pStyle w:val="OSSInstructions"/>
        <w:jc w:val="center"/>
      </w:pPr>
    </w:p>
    <w:p w14:paraId="49373CFC" w14:textId="77777777" w:rsidR="00542E6B" w:rsidRDefault="00542E6B" w:rsidP="00542E6B">
      <w:pPr>
        <w:pStyle w:val="OSSInstructions"/>
        <w:jc w:val="center"/>
      </w:pPr>
    </w:p>
    <w:p w14:paraId="057A0388" w14:textId="77777777" w:rsidR="00542E6B" w:rsidRDefault="00542E6B" w:rsidP="00542E6B">
      <w:pPr>
        <w:pStyle w:val="OSSInstructions"/>
        <w:jc w:val="center"/>
      </w:pPr>
    </w:p>
    <w:p w14:paraId="7D312EA4" w14:textId="77777777" w:rsidR="00542E6B" w:rsidRDefault="00542E6B" w:rsidP="00542E6B">
      <w:pPr>
        <w:pStyle w:val="OSSInstructions"/>
        <w:jc w:val="center"/>
      </w:pPr>
    </w:p>
    <w:p w14:paraId="7786F737" w14:textId="77777777" w:rsidR="00542E6B" w:rsidRDefault="00542E6B" w:rsidP="00542E6B">
      <w:pPr>
        <w:pStyle w:val="OSSInstructions"/>
        <w:jc w:val="center"/>
      </w:pPr>
    </w:p>
    <w:p w14:paraId="5CAED023" w14:textId="77777777" w:rsidR="00542E6B" w:rsidRDefault="00542E6B" w:rsidP="00542E6B">
      <w:pPr>
        <w:pStyle w:val="OSSInstructions"/>
        <w:jc w:val="center"/>
      </w:pPr>
    </w:p>
    <w:p w14:paraId="266C31DF" w14:textId="77777777" w:rsidR="00542E6B" w:rsidRDefault="00542E6B" w:rsidP="00542E6B">
      <w:pPr>
        <w:pStyle w:val="OSSInstructions"/>
        <w:jc w:val="center"/>
      </w:pPr>
    </w:p>
    <w:p w14:paraId="6EA1BE80" w14:textId="77777777" w:rsidR="00542E6B" w:rsidRDefault="00542E6B" w:rsidP="00542E6B">
      <w:pPr>
        <w:pStyle w:val="OSSInstructions"/>
        <w:jc w:val="center"/>
      </w:pPr>
    </w:p>
    <w:p w14:paraId="43446255" w14:textId="77777777" w:rsidR="00542E6B" w:rsidRDefault="00542E6B" w:rsidP="00542E6B">
      <w:pPr>
        <w:pStyle w:val="OSSInstructions"/>
        <w:jc w:val="center"/>
      </w:pPr>
    </w:p>
    <w:p w14:paraId="2ABA34E8" w14:textId="77777777" w:rsidR="00542E6B" w:rsidRDefault="00542E6B" w:rsidP="00542E6B">
      <w:pPr>
        <w:pStyle w:val="OSSInstructions"/>
        <w:jc w:val="center"/>
      </w:pPr>
    </w:p>
    <w:p w14:paraId="5971FE96" w14:textId="77777777" w:rsidR="00542E6B" w:rsidRDefault="00542E6B" w:rsidP="00542E6B">
      <w:pPr>
        <w:pStyle w:val="OSSInstructions"/>
        <w:jc w:val="center"/>
      </w:pPr>
    </w:p>
    <w:p w14:paraId="19E666A2" w14:textId="77777777" w:rsidR="00542E6B" w:rsidRDefault="00542E6B" w:rsidP="00542E6B">
      <w:pPr>
        <w:pStyle w:val="OSSInstructions"/>
        <w:jc w:val="center"/>
      </w:pPr>
    </w:p>
    <w:p w14:paraId="2A917212" w14:textId="77777777" w:rsidR="00542E6B" w:rsidRDefault="00542E6B" w:rsidP="00542E6B">
      <w:pPr>
        <w:pStyle w:val="OSSInstructions"/>
        <w:jc w:val="center"/>
      </w:pPr>
    </w:p>
    <w:p w14:paraId="7E0EEDBA" w14:textId="77777777" w:rsidR="00542E6B" w:rsidRDefault="00542E6B" w:rsidP="00542E6B">
      <w:pPr>
        <w:pStyle w:val="OSSInstructions"/>
        <w:jc w:val="center"/>
      </w:pPr>
    </w:p>
    <w:p w14:paraId="535B7DB5" w14:textId="77777777" w:rsidR="00542E6B" w:rsidRDefault="00542E6B" w:rsidP="000A4CF5">
      <w:pPr>
        <w:pStyle w:val="OSSInstructions"/>
      </w:pPr>
    </w:p>
    <w:p w14:paraId="21A35C1D" w14:textId="37625B76" w:rsidR="00542E6B" w:rsidRDefault="00542E6B" w:rsidP="00542E6B">
      <w:pPr>
        <w:pStyle w:val="OSSInstructions"/>
        <w:jc w:val="center"/>
      </w:pPr>
      <w:r>
        <w:t>Interpersonal</w:t>
      </w:r>
    </w:p>
    <w:p w14:paraId="2758C2EE" w14:textId="77777777" w:rsidR="00542E6B" w:rsidRDefault="00542E6B" w:rsidP="00542E6B">
      <w:pPr>
        <w:pStyle w:val="OSSInstructions"/>
        <w:jc w:val="center"/>
      </w:pPr>
    </w:p>
    <w:p w14:paraId="55410F6D" w14:textId="77777777" w:rsidR="00542E6B" w:rsidRDefault="00542E6B" w:rsidP="00542E6B">
      <w:pPr>
        <w:pStyle w:val="OSSInstructions"/>
        <w:jc w:val="center"/>
      </w:pPr>
    </w:p>
    <w:p w14:paraId="72F07352" w14:textId="77777777" w:rsidR="00542E6B" w:rsidRDefault="00542E6B" w:rsidP="00542E6B">
      <w:pPr>
        <w:pStyle w:val="OSSInstructions"/>
        <w:jc w:val="center"/>
      </w:pPr>
    </w:p>
    <w:p w14:paraId="45A7697C" w14:textId="77777777" w:rsidR="00542E6B" w:rsidRDefault="00542E6B" w:rsidP="00542E6B">
      <w:pPr>
        <w:pStyle w:val="OSSInstructions"/>
        <w:jc w:val="center"/>
      </w:pPr>
    </w:p>
    <w:p w14:paraId="405A17D6" w14:textId="77777777" w:rsidR="00542E6B" w:rsidRDefault="00542E6B" w:rsidP="00542E6B">
      <w:pPr>
        <w:pStyle w:val="OSSInstructions"/>
        <w:jc w:val="center"/>
      </w:pPr>
    </w:p>
    <w:p w14:paraId="55A94F59" w14:textId="77777777" w:rsidR="00542E6B" w:rsidRDefault="00542E6B" w:rsidP="00542E6B">
      <w:pPr>
        <w:pStyle w:val="OSSInstructions"/>
        <w:jc w:val="center"/>
      </w:pPr>
    </w:p>
    <w:p w14:paraId="08384953" w14:textId="77777777" w:rsidR="00542E6B" w:rsidRDefault="00542E6B" w:rsidP="00542E6B">
      <w:pPr>
        <w:pStyle w:val="OSSInstructions"/>
        <w:jc w:val="center"/>
      </w:pPr>
    </w:p>
    <w:p w14:paraId="28A00DE0" w14:textId="77777777" w:rsidR="00542E6B" w:rsidRDefault="00542E6B" w:rsidP="00542E6B">
      <w:pPr>
        <w:pStyle w:val="OSSInstructions"/>
        <w:jc w:val="center"/>
      </w:pPr>
    </w:p>
    <w:p w14:paraId="1FDAF1E1" w14:textId="77777777" w:rsidR="00542E6B" w:rsidRDefault="00542E6B" w:rsidP="00542E6B">
      <w:pPr>
        <w:pStyle w:val="OSSInstructions"/>
        <w:jc w:val="center"/>
      </w:pPr>
    </w:p>
    <w:p w14:paraId="5948725E" w14:textId="77777777" w:rsidR="00542E6B" w:rsidRDefault="00542E6B" w:rsidP="00542E6B">
      <w:pPr>
        <w:pStyle w:val="OSSInstructions"/>
        <w:jc w:val="center"/>
      </w:pPr>
    </w:p>
    <w:p w14:paraId="1BB42037" w14:textId="77777777" w:rsidR="00542E6B" w:rsidRDefault="00542E6B" w:rsidP="00542E6B">
      <w:pPr>
        <w:pStyle w:val="OSSInstructions"/>
        <w:jc w:val="center"/>
      </w:pPr>
    </w:p>
    <w:p w14:paraId="2E38D161" w14:textId="77777777" w:rsidR="00542E6B" w:rsidRDefault="00542E6B" w:rsidP="00542E6B">
      <w:pPr>
        <w:pStyle w:val="OSSInstructions"/>
        <w:jc w:val="center"/>
      </w:pPr>
    </w:p>
    <w:p w14:paraId="19BD7AB9" w14:textId="77777777" w:rsidR="00542E6B" w:rsidRDefault="00542E6B" w:rsidP="00542E6B">
      <w:pPr>
        <w:pStyle w:val="OSSInstructions"/>
        <w:jc w:val="center"/>
      </w:pPr>
    </w:p>
    <w:p w14:paraId="2C98CF3D" w14:textId="77777777" w:rsidR="00542E6B" w:rsidRDefault="00542E6B" w:rsidP="00542E6B">
      <w:pPr>
        <w:pStyle w:val="OSSInstructions"/>
        <w:jc w:val="center"/>
      </w:pPr>
    </w:p>
    <w:p w14:paraId="016C3718" w14:textId="77777777" w:rsidR="00542E6B" w:rsidRDefault="00542E6B" w:rsidP="000A4CF5">
      <w:pPr>
        <w:pStyle w:val="OSSInstructions"/>
      </w:pPr>
    </w:p>
    <w:p w14:paraId="562E27EB" w14:textId="5A45D7F9" w:rsidR="00542E6B" w:rsidRDefault="00542E6B" w:rsidP="00542E6B">
      <w:pPr>
        <w:pStyle w:val="OSSInstructions"/>
        <w:jc w:val="center"/>
      </w:pPr>
      <w:r>
        <w:t>Institutional</w:t>
      </w:r>
    </w:p>
    <w:p w14:paraId="5A4E4749" w14:textId="77777777" w:rsidR="00542E6B" w:rsidRPr="00105692" w:rsidRDefault="00542E6B" w:rsidP="00105692">
      <w:pPr>
        <w:pStyle w:val="OSSInstructions"/>
      </w:pPr>
    </w:p>
    <w:sectPr w:rsidR="00542E6B" w:rsidRPr="00105692" w:rsidSect="00542E6B">
      <w:headerReference w:type="default" r:id="rId15"/>
      <w:type w:val="continuous"/>
      <w:pgSz w:w="15840" w:h="12240" w:orient="landscape"/>
      <w:pgMar w:top="1080" w:right="1987" w:bottom="1080" w:left="1080" w:header="720" w:footer="36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99CA5" w14:textId="77777777" w:rsidR="00CB5F6E" w:rsidRDefault="00CB5F6E" w:rsidP="005F5D1D">
      <w:r>
        <w:separator/>
      </w:r>
    </w:p>
    <w:p w14:paraId="521B3E0E" w14:textId="77777777" w:rsidR="00CB5F6E" w:rsidRDefault="00CB5F6E" w:rsidP="005F5D1D"/>
  </w:endnote>
  <w:endnote w:type="continuationSeparator" w:id="0">
    <w:p w14:paraId="0134C56D" w14:textId="77777777" w:rsidR="00CB5F6E" w:rsidRDefault="00CB5F6E" w:rsidP="005F5D1D">
      <w:r>
        <w:continuationSeparator/>
      </w:r>
    </w:p>
    <w:p w14:paraId="608685FE" w14:textId="77777777" w:rsidR="00CB5F6E" w:rsidRDefault="00CB5F6E" w:rsidP="005F5D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7A70A" w14:textId="77777777" w:rsidR="00493353" w:rsidRDefault="00493353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4B000871" w14:textId="77777777" w:rsidR="00125431" w:rsidRDefault="00125431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5B50C0C6" w14:textId="77777777" w:rsidR="00125431" w:rsidRDefault="00125431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44005115" w14:textId="77777777" w:rsidR="00125431" w:rsidRDefault="00125431" w:rsidP="0059586F">
    <w:pPr>
      <w:pStyle w:val="Footer"/>
    </w:pPr>
  </w:p>
  <w:p w14:paraId="5B3374B5" w14:textId="77777777" w:rsidR="004A292D" w:rsidRDefault="004A292D" w:rsidP="005F5D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2CF12" w14:textId="77777777" w:rsidR="001F56F3" w:rsidRPr="00C96EA6" w:rsidRDefault="001F56F3" w:rsidP="001F56F3">
    <w:pPr>
      <w:pStyle w:val="Footer"/>
      <w:tabs>
        <w:tab w:val="clear" w:pos="4590"/>
        <w:tab w:val="clear" w:pos="9990"/>
        <w:tab w:val="left" w:pos="4273"/>
      </w:tabs>
      <w:spacing w:line="80" w:lineRule="exact"/>
      <w:rPr>
        <w:color w:val="7F7F7F"/>
        <w:sz w:val="4"/>
        <w:szCs w:val="4"/>
      </w:rPr>
    </w:pPr>
    <w:r w:rsidRPr="00C96EA6"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A71510E" wp14:editId="783F69BD">
              <wp:simplePos x="0" y="0"/>
              <wp:positionH relativeFrom="column">
                <wp:posOffset>-673735</wp:posOffset>
              </wp:positionH>
              <wp:positionV relativeFrom="paragraph">
                <wp:posOffset>-159530</wp:posOffset>
              </wp:positionV>
              <wp:extent cx="7772400" cy="0"/>
              <wp:effectExtent l="0" t="0" r="12700" b="12700"/>
              <wp:wrapNone/>
              <wp:docPr id="1213780481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rgbClr val="CCCCC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 xmlns:w16sdtfl="http://schemas.microsoft.com/office/word/2024/wordml/sdtformatlock" xmlns:w16du="http://schemas.microsoft.com/office/word/2023/wordml/word16du">
          <w:pict>
            <v:line id="Straight Connector 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ccc" strokeweight=".5pt" from="-53.05pt,-12.55pt" to="558.95pt,-12.55pt" w14:anchorId="2089633B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">
              <v:stroke joinstyle="miter"/>
            </v:line>
          </w:pict>
        </mc:Fallback>
      </mc:AlternateContent>
    </w:r>
    <w:r w:rsidRPr="00C96EA6">
      <w:rPr>
        <w:color w:val="7F7F7F"/>
        <w:sz w:val="4"/>
        <w:szCs w:val="4"/>
      </w:rPr>
      <w:tab/>
    </w:r>
  </w:p>
  <w:tbl>
    <w:tblPr>
      <w:tblStyle w:val="TableGrid"/>
      <w:tblW w:w="137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845"/>
      <w:gridCol w:w="4910"/>
    </w:tblGrid>
    <w:tr w:rsidR="001F56F3" w14:paraId="5D203FCE" w14:textId="77777777" w:rsidTr="0088716C">
      <w:trPr>
        <w:trHeight w:val="882"/>
      </w:trPr>
      <w:tc>
        <w:tcPr>
          <w:tcW w:w="8845" w:type="dxa"/>
        </w:tcPr>
        <w:p w14:paraId="3C9E9040" w14:textId="02AA135B" w:rsidR="001F56F3" w:rsidRDefault="0088716C" w:rsidP="001F56F3">
          <w:pPr>
            <w:pStyle w:val="Footer"/>
          </w:pPr>
          <w:r w:rsidRPr="003C78A9"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0EC22DAA" wp14:editId="5BE9A7EF">
                <wp:simplePos x="0" y="0"/>
                <wp:positionH relativeFrom="column">
                  <wp:posOffset>2911263</wp:posOffset>
                </wp:positionH>
                <wp:positionV relativeFrom="paragraph">
                  <wp:posOffset>20320</wp:posOffset>
                </wp:positionV>
                <wp:extent cx="972185" cy="454660"/>
                <wp:effectExtent l="0" t="0" r="5715" b="2540"/>
                <wp:wrapTight wrapText="bothSides">
                  <wp:wrapPolygon edited="0">
                    <wp:start x="9029" y="3017"/>
                    <wp:lineTo x="2822" y="4223"/>
                    <wp:lineTo x="0" y="7240"/>
                    <wp:lineTo x="0" y="20514"/>
                    <wp:lineTo x="4233" y="21117"/>
                    <wp:lineTo x="17777" y="21117"/>
                    <wp:lineTo x="21445" y="21117"/>
                    <wp:lineTo x="21445" y="3017"/>
                    <wp:lineTo x="9029" y="3017"/>
                  </wp:wrapPolygon>
                </wp:wrapTight>
                <wp:docPr id="1444152370" name="Picture 24" descr="Brought to you by the Oregon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3314800" name="Picture 24" descr="Brought to you by the Oregon Department of Education"/>
                        <pic:cNvPicPr>
                          <a:picLocks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4514" b="-2139"/>
                        <a:stretch/>
                      </pic:blipFill>
                      <pic:spPr bwMode="auto">
                        <a:xfrm>
                          <a:off x="0" y="0"/>
                          <a:ext cx="972185" cy="454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A330D7" w:rsidRPr="00293E4A">
            <w:rPr>
              <w:noProof/>
            </w:rPr>
            <w:drawing>
              <wp:inline distT="0" distB="0" distL="0" distR="0" wp14:anchorId="51B5421B" wp14:editId="31B5DA8E">
                <wp:extent cx="2695306" cy="472273"/>
                <wp:effectExtent l="0" t="0" r="0" b="0"/>
                <wp:docPr id="1994642987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94642987" name="Picture 4"/>
                        <pic:cNvPicPr>
                          <a:picLocks/>
                        </pic:cNvPicPr>
                      </pic:nvPicPr>
                      <pic:blipFill rotWithShape="1">
                        <a:blip r:embed="rId2">
                          <a:extLst>
                            <a:ext uri="{96DAC541-7B7A-43D3-8B79-37D633B846F1}">
                              <asvg:svgBlip xmlns:asvg="http://schemas.microsoft.com/office/drawing/2016/SVG/main" r:embed="rId3"/>
                            </a:ext>
                          </a:extLst>
                        </a:blip>
                        <a:srcRect t="-11886" b="-11886"/>
                        <a:stretch/>
                      </pic:blipFill>
                      <pic:spPr bwMode="auto">
                        <a:xfrm>
                          <a:off x="0" y="0"/>
                          <a:ext cx="2695306" cy="472273"/>
                        </a:xfrm>
                        <a:prstGeom prst="rect">
                          <a:avLst/>
                        </a:prstGeom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1F56F3">
            <w:tab/>
          </w:r>
        </w:p>
      </w:tc>
      <w:tc>
        <w:tcPr>
          <w:tcW w:w="4910" w:type="dxa"/>
        </w:tcPr>
        <w:p w14:paraId="2A10AF42" w14:textId="06145B42" w:rsidR="001F56F3" w:rsidRDefault="0017469A" w:rsidP="0088716C">
          <w:pPr>
            <w:pStyle w:val="Footer"/>
          </w:pPr>
          <w:r>
            <w:t>3 Steps Trifold</w:t>
          </w:r>
          <w:r w:rsidR="2F90F07D">
            <w:t xml:space="preserve">: </w:t>
          </w:r>
          <w:r w:rsidR="001F56F3" w:rsidRPr="2F90F07D">
            <w:rPr>
              <w:rStyle w:val="PageNumber"/>
              <w:color w:val="767676"/>
            </w:rPr>
            <w:fldChar w:fldCharType="begin"/>
          </w:r>
          <w:r w:rsidR="001F56F3" w:rsidRPr="2F90F07D">
            <w:rPr>
              <w:rStyle w:val="PageNumber"/>
              <w:color w:val="767676"/>
            </w:rPr>
            <w:instrText xml:space="preserve"> PAGE </w:instrText>
          </w:r>
          <w:r w:rsidR="001F56F3" w:rsidRPr="2F90F07D">
            <w:rPr>
              <w:rStyle w:val="PageNumber"/>
              <w:color w:val="767676"/>
            </w:rPr>
            <w:fldChar w:fldCharType="separate"/>
          </w:r>
          <w:r w:rsidR="2F90F07D" w:rsidRPr="2F90F07D">
            <w:rPr>
              <w:rStyle w:val="PageNumber"/>
              <w:color w:val="767676"/>
            </w:rPr>
            <w:t>1</w:t>
          </w:r>
          <w:r w:rsidR="001F56F3" w:rsidRPr="2F90F07D">
            <w:rPr>
              <w:rStyle w:val="PageNumber"/>
              <w:color w:val="767676"/>
            </w:rPr>
            <w:fldChar w:fldCharType="end"/>
          </w:r>
        </w:p>
      </w:tc>
    </w:tr>
  </w:tbl>
  <w:p w14:paraId="393CB0F5" w14:textId="77777777" w:rsidR="004A292D" w:rsidRPr="001F56F3" w:rsidRDefault="004A292D" w:rsidP="001F56F3">
    <w:pPr>
      <w:pStyle w:val="Footer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9F9A7" w14:textId="77777777" w:rsidR="0059586F" w:rsidRPr="00C96EA6" w:rsidRDefault="0059586F" w:rsidP="00C96EA6">
    <w:pPr>
      <w:pStyle w:val="Footer"/>
      <w:tabs>
        <w:tab w:val="clear" w:pos="4590"/>
        <w:tab w:val="clear" w:pos="9990"/>
        <w:tab w:val="left" w:pos="4273"/>
      </w:tabs>
      <w:spacing w:line="80" w:lineRule="exact"/>
      <w:rPr>
        <w:color w:val="7F7F7F"/>
        <w:sz w:val="4"/>
        <w:szCs w:val="4"/>
      </w:rPr>
    </w:pPr>
    <w:r w:rsidRPr="00C96EA6"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A305C5D" wp14:editId="1C5421FF">
              <wp:simplePos x="0" y="0"/>
              <wp:positionH relativeFrom="column">
                <wp:posOffset>-673735</wp:posOffset>
              </wp:positionH>
              <wp:positionV relativeFrom="paragraph">
                <wp:posOffset>-159530</wp:posOffset>
              </wp:positionV>
              <wp:extent cx="7772400" cy="0"/>
              <wp:effectExtent l="0" t="0" r="12700" b="12700"/>
              <wp:wrapNone/>
              <wp:docPr id="2126732104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rgbClr val="CCCCC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 xmlns:w16sdtfl="http://schemas.microsoft.com/office/word/2024/wordml/sdtformatlock" xmlns:w16du="http://schemas.microsoft.com/office/word/2023/wordml/word16du">
          <w:pict>
            <v:line id="Straight Connector 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ccc" strokeweight=".5pt" from="-53.05pt,-12.55pt" to="558.95pt,-12.55pt" w14:anchorId="0C2BB5E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">
              <v:stroke joinstyle="miter"/>
            </v:line>
          </w:pict>
        </mc:Fallback>
      </mc:AlternateContent>
    </w:r>
    <w:r w:rsidR="00C96EA6" w:rsidRPr="00C96EA6">
      <w:rPr>
        <w:color w:val="7F7F7F"/>
        <w:sz w:val="4"/>
        <w:szCs w:val="4"/>
      </w:rPr>
      <w:tab/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75"/>
      <w:gridCol w:w="3595"/>
    </w:tblGrid>
    <w:tr w:rsidR="0059586F" w14:paraId="6AD35997" w14:textId="77777777" w:rsidTr="0059586F">
      <w:tc>
        <w:tcPr>
          <w:tcW w:w="6475" w:type="dxa"/>
        </w:tcPr>
        <w:p w14:paraId="623B6790" w14:textId="77777777" w:rsidR="0059586F" w:rsidRDefault="0059586F" w:rsidP="0059586F">
          <w:pPr>
            <w:pStyle w:val="Footer"/>
          </w:pPr>
          <w:r w:rsidRPr="00293E4A">
            <w:rPr>
              <w:noProof/>
            </w:rPr>
            <w:drawing>
              <wp:inline distT="0" distB="0" distL="0" distR="0" wp14:anchorId="62A8EEAE" wp14:editId="05D96826">
                <wp:extent cx="2695306" cy="472273"/>
                <wp:effectExtent l="0" t="0" r="0" b="0"/>
                <wp:docPr id="1333328902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92525084" name="Picture 4"/>
                        <pic:cNvPicPr>
                          <a:picLocks/>
                        </pic:cNvPicPr>
                      </pic:nvPicPr>
                      <pic:blipFill rotWithShape="1"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b="-20152"/>
                        <a:stretch/>
                      </pic:blipFill>
                      <pic:spPr bwMode="auto">
                        <a:xfrm>
                          <a:off x="0" y="0"/>
                          <a:ext cx="2696177" cy="472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>
            <w:tab/>
          </w:r>
          <w:r w:rsidRPr="003C78A9">
            <w:rPr>
              <w:noProof/>
            </w:rPr>
            <w:drawing>
              <wp:inline distT="0" distB="0" distL="0" distR="0" wp14:anchorId="007D329B" wp14:editId="5E0B0BA5">
                <wp:extent cx="972291" cy="455037"/>
                <wp:effectExtent l="0" t="0" r="0" b="2540"/>
                <wp:docPr id="2129518207" name="Picture 24" descr="Brought to you by the Oregon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3314800" name="Picture 24" descr="Brought to you by the Oregon Department of Education"/>
                        <pic:cNvPicPr>
                          <a:picLocks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4514" b="-2139"/>
                        <a:stretch/>
                      </pic:blipFill>
                      <pic:spPr bwMode="auto">
                        <a:xfrm>
                          <a:off x="0" y="0"/>
                          <a:ext cx="972950" cy="4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5" w:type="dxa"/>
        </w:tcPr>
        <w:p w14:paraId="1C00EEBC" w14:textId="77777777" w:rsidR="0059586F" w:rsidRDefault="0059586F" w:rsidP="0059586F">
          <w:pPr>
            <w:pStyle w:val="Footer"/>
            <w:jc w:val="right"/>
          </w:pPr>
          <w:r w:rsidRPr="0059586F">
            <w:t>Document Title</w:t>
          </w:r>
          <w:r w:rsidRPr="0059586F">
            <w:rPr>
              <w:rStyle w:val="PageNumber"/>
              <w:color w:val="767676"/>
            </w:rPr>
            <w:t xml:space="preserve">: </w:t>
          </w:r>
          <w:r w:rsidRPr="00B63633">
            <w:rPr>
              <w:rStyle w:val="PageNumber"/>
              <w:color w:val="767676"/>
            </w:rPr>
            <w:fldChar w:fldCharType="begin"/>
          </w:r>
          <w:r w:rsidRPr="00B63633">
            <w:rPr>
              <w:rStyle w:val="PageNumber"/>
              <w:color w:val="767676"/>
            </w:rPr>
            <w:instrText xml:space="preserve"> PAGE </w:instrText>
          </w:r>
          <w:r w:rsidRPr="00B63633">
            <w:rPr>
              <w:rStyle w:val="PageNumber"/>
              <w:color w:val="767676"/>
            </w:rPr>
            <w:fldChar w:fldCharType="separate"/>
          </w:r>
          <w:r>
            <w:rPr>
              <w:rStyle w:val="PageNumber"/>
              <w:color w:val="767676"/>
            </w:rPr>
            <w:t>1</w:t>
          </w:r>
          <w:r w:rsidRPr="00B63633">
            <w:rPr>
              <w:rStyle w:val="PageNumber"/>
              <w:color w:val="767676"/>
            </w:rPr>
            <w:fldChar w:fldCharType="end"/>
          </w:r>
        </w:p>
      </w:tc>
    </w:tr>
  </w:tbl>
  <w:p w14:paraId="4920F801" w14:textId="77777777" w:rsidR="0099631B" w:rsidRPr="0059586F" w:rsidRDefault="0099631B" w:rsidP="0059586F">
    <w:pPr>
      <w:pStyle w:val="Footer"/>
      <w:rPr>
        <w:color w:val="7F7F7F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0D897" w14:textId="77777777" w:rsidR="00CB5F6E" w:rsidRDefault="00CB5F6E" w:rsidP="005F5D1D">
      <w:r>
        <w:separator/>
      </w:r>
    </w:p>
    <w:p w14:paraId="3211FB8A" w14:textId="77777777" w:rsidR="00CB5F6E" w:rsidRDefault="00CB5F6E" w:rsidP="005F5D1D"/>
  </w:footnote>
  <w:footnote w:type="continuationSeparator" w:id="0">
    <w:p w14:paraId="475C53BB" w14:textId="77777777" w:rsidR="00CB5F6E" w:rsidRDefault="00CB5F6E" w:rsidP="005F5D1D">
      <w:r>
        <w:continuationSeparator/>
      </w:r>
    </w:p>
    <w:p w14:paraId="3C050114" w14:textId="77777777" w:rsidR="00CB5F6E" w:rsidRDefault="00CB5F6E" w:rsidP="005F5D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D4CF6" w14:textId="77777777" w:rsidR="00A330D7" w:rsidRDefault="00A330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255"/>
      <w:gridCol w:w="4255"/>
      <w:gridCol w:w="4255"/>
    </w:tblGrid>
    <w:tr w:rsidR="2F90F07D" w14:paraId="6B0EA785" w14:textId="77777777" w:rsidTr="2F90F07D">
      <w:trPr>
        <w:trHeight w:val="300"/>
      </w:trPr>
      <w:tc>
        <w:tcPr>
          <w:tcW w:w="4255" w:type="dxa"/>
        </w:tcPr>
        <w:p w14:paraId="3DE8DC00" w14:textId="6E5A2671" w:rsidR="2F90F07D" w:rsidRDefault="2F90F07D" w:rsidP="2F90F07D">
          <w:pPr>
            <w:pStyle w:val="Header"/>
            <w:ind w:left="-115"/>
          </w:pPr>
        </w:p>
      </w:tc>
      <w:tc>
        <w:tcPr>
          <w:tcW w:w="4255" w:type="dxa"/>
        </w:tcPr>
        <w:p w14:paraId="690E24DF" w14:textId="59F755B1" w:rsidR="2F90F07D" w:rsidRDefault="2F90F07D" w:rsidP="2F90F07D">
          <w:pPr>
            <w:pStyle w:val="Header"/>
            <w:jc w:val="center"/>
          </w:pPr>
        </w:p>
      </w:tc>
      <w:tc>
        <w:tcPr>
          <w:tcW w:w="4255" w:type="dxa"/>
        </w:tcPr>
        <w:p w14:paraId="59F255DC" w14:textId="142C6548" w:rsidR="2F90F07D" w:rsidRDefault="2F90F07D" w:rsidP="2F90F07D">
          <w:pPr>
            <w:pStyle w:val="Header"/>
            <w:ind w:right="-115"/>
            <w:jc w:val="right"/>
          </w:pPr>
        </w:p>
      </w:tc>
    </w:tr>
  </w:tbl>
  <w:p w14:paraId="5E4EB443" w14:textId="047F5B63" w:rsidR="2F90F07D" w:rsidRDefault="2F90F07D" w:rsidP="2F90F0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6F217" w14:textId="77777777" w:rsidR="00A330D7" w:rsidRDefault="00A330D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1255"/>
      <w:gridCol w:w="1255"/>
      <w:gridCol w:w="1255"/>
    </w:tblGrid>
    <w:tr w:rsidR="2F90F07D" w14:paraId="30D65FC8" w14:textId="77777777" w:rsidTr="2F90F07D">
      <w:trPr>
        <w:trHeight w:val="300"/>
      </w:trPr>
      <w:tc>
        <w:tcPr>
          <w:tcW w:w="1255" w:type="dxa"/>
        </w:tcPr>
        <w:p w14:paraId="2228118B" w14:textId="251A7B70" w:rsidR="2F90F07D" w:rsidRDefault="2F90F07D" w:rsidP="2F90F07D">
          <w:pPr>
            <w:pStyle w:val="Header"/>
            <w:ind w:left="-115"/>
          </w:pPr>
        </w:p>
      </w:tc>
      <w:tc>
        <w:tcPr>
          <w:tcW w:w="1255" w:type="dxa"/>
        </w:tcPr>
        <w:p w14:paraId="520A230D" w14:textId="098E0055" w:rsidR="2F90F07D" w:rsidRDefault="2F90F07D" w:rsidP="2F90F07D">
          <w:pPr>
            <w:pStyle w:val="Header"/>
            <w:jc w:val="center"/>
          </w:pPr>
        </w:p>
      </w:tc>
      <w:tc>
        <w:tcPr>
          <w:tcW w:w="1255" w:type="dxa"/>
        </w:tcPr>
        <w:p w14:paraId="524B1B7B" w14:textId="2DA94F34" w:rsidR="2F90F07D" w:rsidRDefault="2F90F07D" w:rsidP="2F90F07D">
          <w:pPr>
            <w:pStyle w:val="Header"/>
            <w:ind w:right="-115"/>
            <w:jc w:val="right"/>
          </w:pPr>
        </w:p>
      </w:tc>
    </w:tr>
  </w:tbl>
  <w:p w14:paraId="6643AD30" w14:textId="0B9CDB7D" w:rsidR="2F90F07D" w:rsidRDefault="2F90F07D" w:rsidP="2F90F0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B55F9B"/>
    <w:multiLevelType w:val="hybridMultilevel"/>
    <w:tmpl w:val="33B4E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56B1A"/>
    <w:multiLevelType w:val="hybridMultilevel"/>
    <w:tmpl w:val="BD027EF2"/>
    <w:lvl w:ilvl="0" w:tplc="8B2225FC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8CA6CE">
      <w:start w:val="1"/>
      <w:numFmt w:val="bullet"/>
      <w:pStyle w:val="ListParagraph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50517">
    <w:abstractNumId w:val="0"/>
  </w:num>
  <w:num w:numId="2" w16cid:durableId="974792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E6B"/>
    <w:rsid w:val="0002279F"/>
    <w:rsid w:val="000350A5"/>
    <w:rsid w:val="00055F6E"/>
    <w:rsid w:val="000715EE"/>
    <w:rsid w:val="00090918"/>
    <w:rsid w:val="000A4CF5"/>
    <w:rsid w:val="000A5598"/>
    <w:rsid w:val="000B73A3"/>
    <w:rsid w:val="00105692"/>
    <w:rsid w:val="001140BE"/>
    <w:rsid w:val="00125431"/>
    <w:rsid w:val="00125C1F"/>
    <w:rsid w:val="00132BA6"/>
    <w:rsid w:val="0017469A"/>
    <w:rsid w:val="00193715"/>
    <w:rsid w:val="001A369B"/>
    <w:rsid w:val="001E2236"/>
    <w:rsid w:val="001F56F3"/>
    <w:rsid w:val="002219F3"/>
    <w:rsid w:val="002772FD"/>
    <w:rsid w:val="00291DB9"/>
    <w:rsid w:val="002D1B63"/>
    <w:rsid w:val="00390D21"/>
    <w:rsid w:val="003A56E0"/>
    <w:rsid w:val="003B025F"/>
    <w:rsid w:val="003B28C5"/>
    <w:rsid w:val="003B6478"/>
    <w:rsid w:val="003E435F"/>
    <w:rsid w:val="004360FA"/>
    <w:rsid w:val="00483499"/>
    <w:rsid w:val="00493353"/>
    <w:rsid w:val="004A292D"/>
    <w:rsid w:val="004A5138"/>
    <w:rsid w:val="004E2C6C"/>
    <w:rsid w:val="004E5F6A"/>
    <w:rsid w:val="004E6387"/>
    <w:rsid w:val="004F0CD4"/>
    <w:rsid w:val="004F5DBB"/>
    <w:rsid w:val="004F727A"/>
    <w:rsid w:val="00534E39"/>
    <w:rsid w:val="00542E6B"/>
    <w:rsid w:val="00564B6E"/>
    <w:rsid w:val="00575EA6"/>
    <w:rsid w:val="005955EB"/>
    <w:rsid w:val="0059586F"/>
    <w:rsid w:val="005C20BE"/>
    <w:rsid w:val="005C7162"/>
    <w:rsid w:val="005F5D1D"/>
    <w:rsid w:val="006315CB"/>
    <w:rsid w:val="006657E9"/>
    <w:rsid w:val="00671A7E"/>
    <w:rsid w:val="00677FDE"/>
    <w:rsid w:val="006D53FA"/>
    <w:rsid w:val="00702C90"/>
    <w:rsid w:val="00704929"/>
    <w:rsid w:val="007D183C"/>
    <w:rsid w:val="007E1378"/>
    <w:rsid w:val="007E3750"/>
    <w:rsid w:val="0080529C"/>
    <w:rsid w:val="008754A1"/>
    <w:rsid w:val="0088716C"/>
    <w:rsid w:val="008A00A8"/>
    <w:rsid w:val="008D34C9"/>
    <w:rsid w:val="008D6428"/>
    <w:rsid w:val="008E146C"/>
    <w:rsid w:val="008E7FF1"/>
    <w:rsid w:val="00925C90"/>
    <w:rsid w:val="00942BE4"/>
    <w:rsid w:val="00950751"/>
    <w:rsid w:val="009547CD"/>
    <w:rsid w:val="00966F13"/>
    <w:rsid w:val="0099631B"/>
    <w:rsid w:val="00996FD7"/>
    <w:rsid w:val="00A07895"/>
    <w:rsid w:val="00A15BF6"/>
    <w:rsid w:val="00A20DD7"/>
    <w:rsid w:val="00A330D7"/>
    <w:rsid w:val="00A413D2"/>
    <w:rsid w:val="00A47324"/>
    <w:rsid w:val="00AB4464"/>
    <w:rsid w:val="00AD7C9B"/>
    <w:rsid w:val="00AE5C42"/>
    <w:rsid w:val="00B32CC0"/>
    <w:rsid w:val="00B426B2"/>
    <w:rsid w:val="00B443AA"/>
    <w:rsid w:val="00B63633"/>
    <w:rsid w:val="00B93CC8"/>
    <w:rsid w:val="00BA21F7"/>
    <w:rsid w:val="00BA3B44"/>
    <w:rsid w:val="00BE5D97"/>
    <w:rsid w:val="00C1394C"/>
    <w:rsid w:val="00C96EA6"/>
    <w:rsid w:val="00CA0E70"/>
    <w:rsid w:val="00CB5F6E"/>
    <w:rsid w:val="00CC4533"/>
    <w:rsid w:val="00CC66C0"/>
    <w:rsid w:val="00CD1BEB"/>
    <w:rsid w:val="00D15E47"/>
    <w:rsid w:val="00D22B75"/>
    <w:rsid w:val="00D53988"/>
    <w:rsid w:val="00D740C4"/>
    <w:rsid w:val="00D7782A"/>
    <w:rsid w:val="00D8362D"/>
    <w:rsid w:val="00D97B5E"/>
    <w:rsid w:val="00DA7AEA"/>
    <w:rsid w:val="00DB5EB1"/>
    <w:rsid w:val="00E1556C"/>
    <w:rsid w:val="00E53AB2"/>
    <w:rsid w:val="00E61FEB"/>
    <w:rsid w:val="00E73179"/>
    <w:rsid w:val="00E93FC3"/>
    <w:rsid w:val="00EA1176"/>
    <w:rsid w:val="00EB7A20"/>
    <w:rsid w:val="00F2210E"/>
    <w:rsid w:val="00F26014"/>
    <w:rsid w:val="00F3063C"/>
    <w:rsid w:val="00F47EC0"/>
    <w:rsid w:val="00F94CBB"/>
    <w:rsid w:val="00FA28A1"/>
    <w:rsid w:val="00FC7DB8"/>
    <w:rsid w:val="00FE1018"/>
    <w:rsid w:val="00FF6031"/>
    <w:rsid w:val="2F90F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94BE4B"/>
  <w15:chartTrackingRefBased/>
  <w15:docId w15:val="{FA6BEDA7-2D5B-F149-AB69-A9B7BBAEC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OSS Normal"/>
    <w:qFormat/>
    <w:rsid w:val="001F56F3"/>
    <w:pPr>
      <w:spacing w:after="160" w:line="330" w:lineRule="atLeast"/>
    </w:pPr>
    <w:rPr>
      <w:rFonts w:ascii="Arial" w:eastAsia="Times New Roman" w:hAnsi="Arial" w:cs="Arial"/>
      <w:color w:val="1E1E2D"/>
      <w:sz w:val="22"/>
      <w:szCs w:val="22"/>
    </w:rPr>
  </w:style>
  <w:style w:type="paragraph" w:styleId="Heading1">
    <w:name w:val="heading 1"/>
    <w:aliases w:val="OSS Heading 1"/>
    <w:basedOn w:val="Normal"/>
    <w:next w:val="Normal"/>
    <w:link w:val="Heading1Char"/>
    <w:uiPriority w:val="9"/>
    <w:qFormat/>
    <w:rsid w:val="001F56F3"/>
    <w:pPr>
      <w:keepNext/>
      <w:keepLines/>
      <w:spacing w:before="120" w:after="480"/>
      <w:outlineLvl w:val="0"/>
    </w:pPr>
    <w:rPr>
      <w:b/>
      <w:bCs/>
      <w:color w:val="0477A4"/>
      <w:sz w:val="50"/>
      <w:szCs w:val="50"/>
      <w:shd w:val="clear" w:color="auto" w:fill="FFFFFF"/>
    </w:rPr>
  </w:style>
  <w:style w:type="paragraph" w:styleId="Heading2">
    <w:name w:val="heading 2"/>
    <w:aliases w:val="OSS Heading 2"/>
    <w:basedOn w:val="Heading1"/>
    <w:next w:val="Normal"/>
    <w:link w:val="Heading2Char"/>
    <w:uiPriority w:val="9"/>
    <w:unhideWhenUsed/>
    <w:qFormat/>
    <w:rsid w:val="00F3063C"/>
    <w:pPr>
      <w:spacing w:before="360" w:after="120"/>
      <w:outlineLvl w:val="1"/>
    </w:pPr>
    <w:rPr>
      <w:bCs w:val="0"/>
      <w:sz w:val="34"/>
      <w:szCs w:val="32"/>
    </w:rPr>
  </w:style>
  <w:style w:type="paragraph" w:styleId="Heading3">
    <w:name w:val="heading 3"/>
    <w:aliases w:val="OSS Heading 3"/>
    <w:basedOn w:val="Heading2"/>
    <w:next w:val="Normal"/>
    <w:link w:val="Heading3Char"/>
    <w:uiPriority w:val="9"/>
    <w:unhideWhenUsed/>
    <w:qFormat/>
    <w:rsid w:val="00F3063C"/>
    <w:pPr>
      <w:suppressAutoHyphens/>
      <w:spacing w:line="320" w:lineRule="atLeast"/>
      <w:outlineLvl w:val="2"/>
    </w:pPr>
    <w:rPr>
      <w:rFonts w:eastAsia="Arial"/>
      <w:bCs/>
      <w:sz w:val="26"/>
      <w:szCs w:val="28"/>
    </w:rPr>
  </w:style>
  <w:style w:type="paragraph" w:styleId="Heading4">
    <w:name w:val="heading 4"/>
    <w:aliases w:val="OSS Heading 4"/>
    <w:basedOn w:val="Heading3"/>
    <w:next w:val="Normal"/>
    <w:link w:val="Heading4Char"/>
    <w:uiPriority w:val="9"/>
    <w:unhideWhenUsed/>
    <w:qFormat/>
    <w:rsid w:val="00BA3B44"/>
    <w:pPr>
      <w:outlineLvl w:val="3"/>
    </w:pPr>
    <w:rPr>
      <w:sz w:val="22"/>
      <w:szCs w:val="22"/>
    </w:rPr>
  </w:style>
  <w:style w:type="paragraph" w:styleId="Heading5">
    <w:name w:val="heading 5"/>
    <w:aliases w:val="OSS Heading 5"/>
    <w:basedOn w:val="Heading3"/>
    <w:next w:val="Normal"/>
    <w:link w:val="Heading5Char"/>
    <w:uiPriority w:val="9"/>
    <w:unhideWhenUsed/>
    <w:qFormat/>
    <w:rsid w:val="001F56F3"/>
    <w:pPr>
      <w:outlineLvl w:val="4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OSS Heading 1 Char"/>
    <w:link w:val="Heading1"/>
    <w:uiPriority w:val="9"/>
    <w:rsid w:val="001F56F3"/>
    <w:rPr>
      <w:rFonts w:ascii="Arial" w:eastAsia="Times New Roman" w:hAnsi="Arial" w:cs="Arial"/>
      <w:b/>
      <w:bCs/>
      <w:color w:val="0477A4"/>
      <w:sz w:val="50"/>
      <w:szCs w:val="50"/>
    </w:rPr>
  </w:style>
  <w:style w:type="character" w:customStyle="1" w:styleId="Heading2Char">
    <w:name w:val="Heading 2 Char"/>
    <w:aliases w:val="OSS Heading 2 Char"/>
    <w:link w:val="Heading2"/>
    <w:uiPriority w:val="9"/>
    <w:rsid w:val="00F3063C"/>
    <w:rPr>
      <w:rFonts w:ascii="Arial" w:eastAsia="Times New Roman" w:hAnsi="Arial" w:cs="Arial"/>
      <w:b/>
      <w:color w:val="0477A4"/>
      <w:spacing w:val="-10"/>
      <w:sz w:val="34"/>
      <w:szCs w:val="32"/>
    </w:rPr>
  </w:style>
  <w:style w:type="character" w:customStyle="1" w:styleId="Heading3Char">
    <w:name w:val="Heading 3 Char"/>
    <w:aliases w:val="OSS Heading 3 Char"/>
    <w:link w:val="Heading3"/>
    <w:uiPriority w:val="9"/>
    <w:rsid w:val="00F3063C"/>
    <w:rPr>
      <w:rFonts w:ascii="Arial" w:eastAsia="Arial" w:hAnsi="Arial" w:cs="Arial"/>
      <w:b/>
      <w:bCs/>
      <w:color w:val="0477A4"/>
      <w:spacing w:val="-10"/>
      <w:sz w:val="26"/>
      <w:szCs w:val="28"/>
    </w:rPr>
  </w:style>
  <w:style w:type="paragraph" w:customStyle="1" w:styleId="OSSMicroHead">
    <w:name w:val="OSS MicroHead"/>
    <w:basedOn w:val="Normal"/>
    <w:qFormat/>
    <w:rsid w:val="001F56F3"/>
    <w:pPr>
      <w:spacing w:after="0" w:line="240" w:lineRule="auto"/>
      <w:contextualSpacing/>
    </w:pPr>
    <w:rPr>
      <w:b/>
      <w:bCs/>
      <w:noProof/>
      <w:kern w:val="28"/>
      <w:sz w:val="18"/>
      <w:szCs w:val="18"/>
    </w:rPr>
  </w:style>
  <w:style w:type="character" w:styleId="Hyperlink">
    <w:name w:val="Hyperlink"/>
    <w:aliases w:val="OSS Hyperlink"/>
    <w:uiPriority w:val="99"/>
    <w:unhideWhenUsed/>
    <w:rsid w:val="00F94CBB"/>
    <w:rPr>
      <w:color w:val="4E7224"/>
      <w:u w:val="single"/>
    </w:rPr>
  </w:style>
  <w:style w:type="character" w:customStyle="1" w:styleId="Heading4Char">
    <w:name w:val="Heading 4 Char"/>
    <w:aliases w:val="OSS Heading 4 Char"/>
    <w:link w:val="Heading4"/>
    <w:uiPriority w:val="9"/>
    <w:rsid w:val="00BA3B44"/>
    <w:rPr>
      <w:rFonts w:ascii="Arial Rounded MT Bold" w:eastAsia="Times New Roman" w:hAnsi="Arial Rounded MT Bold" w:cs="Arial"/>
      <w:b/>
      <w:bCs/>
      <w:color w:val="611463"/>
      <w:sz w:val="22"/>
      <w:szCs w:val="22"/>
    </w:rPr>
  </w:style>
  <w:style w:type="character" w:customStyle="1" w:styleId="Heading5Char">
    <w:name w:val="Heading 5 Char"/>
    <w:aliases w:val="OSS Heading 5 Char"/>
    <w:link w:val="Heading5"/>
    <w:uiPriority w:val="9"/>
    <w:rsid w:val="001F56F3"/>
    <w:rPr>
      <w:rFonts w:ascii="Arial" w:eastAsia="Arial" w:hAnsi="Arial" w:cs="Arial"/>
      <w:b/>
      <w:bCs/>
      <w:color w:val="0477A4"/>
    </w:rPr>
  </w:style>
  <w:style w:type="character" w:styleId="FollowedHyperlink">
    <w:name w:val="FollowedHyperlink"/>
    <w:uiPriority w:val="99"/>
    <w:semiHidden/>
    <w:unhideWhenUsed/>
    <w:rsid w:val="00671A7E"/>
    <w:rPr>
      <w:color w:val="954F72"/>
      <w:u w:val="single"/>
    </w:rPr>
  </w:style>
  <w:style w:type="paragraph" w:customStyle="1" w:styleId="OSSInstructions">
    <w:name w:val="OSS Instructions"/>
    <w:basedOn w:val="Normal"/>
    <w:qFormat/>
    <w:rsid w:val="00105692"/>
    <w:pPr>
      <w:suppressAutoHyphens/>
      <w:spacing w:after="200" w:line="276" w:lineRule="auto"/>
    </w:pPr>
    <w:rPr>
      <w:rFonts w:eastAsia="Arial"/>
      <w:color w:val="0A5D9B"/>
    </w:rPr>
  </w:style>
  <w:style w:type="paragraph" w:styleId="Header">
    <w:name w:val="header"/>
    <w:basedOn w:val="Normal"/>
    <w:link w:val="HeaderChar"/>
    <w:uiPriority w:val="99"/>
    <w:unhideWhenUsed/>
    <w:rsid w:val="0012543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25431"/>
  </w:style>
  <w:style w:type="paragraph" w:styleId="Footer">
    <w:name w:val="footer"/>
    <w:aliases w:val="OSS Footer"/>
    <w:basedOn w:val="Normal"/>
    <w:link w:val="FooterChar"/>
    <w:uiPriority w:val="99"/>
    <w:unhideWhenUsed/>
    <w:rsid w:val="0059586F"/>
    <w:pPr>
      <w:tabs>
        <w:tab w:val="left" w:pos="4590"/>
        <w:tab w:val="right" w:pos="9990"/>
      </w:tabs>
      <w:spacing w:after="0"/>
    </w:pPr>
    <w:rPr>
      <w:color w:val="767676"/>
      <w:sz w:val="18"/>
      <w:szCs w:val="18"/>
    </w:rPr>
  </w:style>
  <w:style w:type="character" w:customStyle="1" w:styleId="FooterChar">
    <w:name w:val="Footer Char"/>
    <w:aliases w:val="OSS Footer Char"/>
    <w:basedOn w:val="DefaultParagraphFont"/>
    <w:link w:val="Footer"/>
    <w:uiPriority w:val="99"/>
    <w:rsid w:val="0059586F"/>
    <w:rPr>
      <w:rFonts w:ascii="Arial" w:eastAsia="Times New Roman" w:hAnsi="Arial" w:cs="Arial"/>
      <w:color w:val="767676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99631B"/>
    <w:rPr>
      <w:rFonts w:ascii="Arial" w:hAnsi="Arial"/>
      <w:b w:val="0"/>
      <w:i w:val="0"/>
      <w:color w:val="646464"/>
    </w:rPr>
  </w:style>
  <w:style w:type="paragraph" w:styleId="NormalWeb">
    <w:name w:val="Normal (Web)"/>
    <w:basedOn w:val="Normal"/>
    <w:uiPriority w:val="99"/>
    <w:semiHidden/>
    <w:unhideWhenUsed/>
    <w:rsid w:val="008A00A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8A00A8"/>
    <w:rPr>
      <w:color w:val="605E5C"/>
      <w:shd w:val="clear" w:color="auto" w:fill="E1DFDD"/>
    </w:rPr>
  </w:style>
  <w:style w:type="paragraph" w:styleId="ListParagraph">
    <w:name w:val="List Paragraph"/>
    <w:aliases w:val="OSS List Paragraph"/>
    <w:basedOn w:val="Normal"/>
    <w:uiPriority w:val="34"/>
    <w:qFormat/>
    <w:rsid w:val="00575EA6"/>
    <w:pPr>
      <w:numPr>
        <w:numId w:val="2"/>
      </w:numPr>
      <w:spacing w:after="120"/>
      <w:ind w:left="540"/>
    </w:pPr>
  </w:style>
  <w:style w:type="paragraph" w:customStyle="1" w:styleId="OSSTextBoxText">
    <w:name w:val="OSS Text Box Text"/>
    <w:basedOn w:val="Normal"/>
    <w:qFormat/>
    <w:rsid w:val="005F5D1D"/>
    <w:pPr>
      <w:spacing w:line="280" w:lineRule="atLeast"/>
    </w:pPr>
    <w:rPr>
      <w:sz w:val="20"/>
      <w:szCs w:val="20"/>
    </w:rPr>
  </w:style>
  <w:style w:type="paragraph" w:styleId="Quote">
    <w:name w:val="Quote"/>
    <w:aliases w:val="OSS Quote"/>
    <w:basedOn w:val="Normal"/>
    <w:next w:val="Normal"/>
    <w:link w:val="QuoteChar"/>
    <w:uiPriority w:val="29"/>
    <w:qFormat/>
    <w:rsid w:val="00105692"/>
    <w:pPr>
      <w:spacing w:line="360" w:lineRule="atLeast"/>
      <w:ind w:left="576"/>
    </w:pPr>
    <w:rPr>
      <w:color w:val="036CAA"/>
      <w:sz w:val="26"/>
      <w:szCs w:val="26"/>
    </w:rPr>
  </w:style>
  <w:style w:type="paragraph" w:customStyle="1" w:styleId="OSSTextBoxTextWhite">
    <w:name w:val="OSS Text Box Text White"/>
    <w:basedOn w:val="OSSTextBoxText"/>
    <w:qFormat/>
    <w:rsid w:val="00D15E47"/>
    <w:pPr>
      <w:jc w:val="center"/>
    </w:pPr>
    <w:rPr>
      <w:b/>
      <w:bCs/>
      <w:color w:val="FFFFFF"/>
      <w:sz w:val="24"/>
      <w:szCs w:val="24"/>
    </w:rPr>
  </w:style>
  <w:style w:type="paragraph" w:customStyle="1" w:styleId="OSSTextBoxMicrohead">
    <w:name w:val="OSS Text Box Microhead"/>
    <w:basedOn w:val="OSSTextBoxText"/>
    <w:qFormat/>
    <w:rsid w:val="005F5D1D"/>
    <w:pPr>
      <w:spacing w:after="0"/>
    </w:pPr>
    <w:rPr>
      <w:b/>
      <w:bCs/>
      <w:color w:val="0A5D9B"/>
    </w:rPr>
  </w:style>
  <w:style w:type="paragraph" w:customStyle="1" w:styleId="OSSTextBoxMacroHead">
    <w:name w:val="OSS Text Box MacroHead"/>
    <w:basedOn w:val="OSSTextBoxText"/>
    <w:qFormat/>
    <w:rsid w:val="005F5D1D"/>
    <w:rPr>
      <w:b/>
      <w:bCs/>
      <w:color w:val="0A5D9B"/>
      <w:sz w:val="28"/>
      <w:szCs w:val="28"/>
    </w:rPr>
  </w:style>
  <w:style w:type="paragraph" w:customStyle="1" w:styleId="OSSCredit">
    <w:name w:val="OSS Credit"/>
    <w:basedOn w:val="Normal"/>
    <w:qFormat/>
    <w:rsid w:val="00575EA6"/>
    <w:pPr>
      <w:spacing w:before="240" w:line="240" w:lineRule="auto"/>
    </w:pPr>
    <w:rPr>
      <w:color w:val="767676"/>
      <w:sz w:val="16"/>
      <w:szCs w:val="16"/>
    </w:rPr>
  </w:style>
  <w:style w:type="table" w:styleId="TableGrid">
    <w:name w:val="Table Grid"/>
    <w:basedOn w:val="TableNormal"/>
    <w:uiPriority w:val="39"/>
    <w:rsid w:val="00E53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STableHeadFILLABLE">
    <w:name w:val="OSS Table Head FILLABLE"/>
    <w:basedOn w:val="Normal"/>
    <w:qFormat/>
    <w:rsid w:val="006657E9"/>
    <w:pPr>
      <w:spacing w:after="0" w:line="260" w:lineRule="atLeast"/>
    </w:pPr>
    <w:rPr>
      <w:b/>
      <w:bCs/>
      <w:sz w:val="20"/>
      <w:szCs w:val="18"/>
    </w:rPr>
  </w:style>
  <w:style w:type="paragraph" w:customStyle="1" w:styleId="OSSTableContent">
    <w:name w:val="OSS Table Content"/>
    <w:basedOn w:val="Normal"/>
    <w:qFormat/>
    <w:rsid w:val="00E53AB2"/>
    <w:pPr>
      <w:spacing w:line="300" w:lineRule="atLeast"/>
    </w:pPr>
    <w:rPr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5692"/>
    <w:pPr>
      <w:pBdr>
        <w:top w:val="single" w:sz="4" w:space="10" w:color="156082" w:themeColor="accent1"/>
        <w:bottom w:val="single" w:sz="4" w:space="10" w:color="156082" w:themeColor="accent1"/>
      </w:pBdr>
      <w:spacing w:before="360" w:after="360"/>
      <w:ind w:left="864" w:right="864"/>
      <w:jc w:val="center"/>
    </w:pPr>
    <w:rPr>
      <w:iCs/>
      <w:color w:val="0A5D9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5692"/>
    <w:rPr>
      <w:rFonts w:ascii="Arial" w:eastAsia="Times New Roman" w:hAnsi="Arial" w:cs="Arial"/>
      <w:iCs/>
      <w:color w:val="0A5D9B"/>
      <w:sz w:val="22"/>
      <w:szCs w:val="22"/>
    </w:rPr>
  </w:style>
  <w:style w:type="character" w:customStyle="1" w:styleId="QuoteChar">
    <w:name w:val="Quote Char"/>
    <w:aliases w:val="OSS Quote Char"/>
    <w:basedOn w:val="DefaultParagraphFont"/>
    <w:link w:val="Quote"/>
    <w:uiPriority w:val="29"/>
    <w:rsid w:val="00105692"/>
    <w:rPr>
      <w:rFonts w:ascii="Arial" w:eastAsia="Times New Roman" w:hAnsi="Arial" w:cs="Arial"/>
      <w:color w:val="036CAA"/>
      <w:sz w:val="26"/>
      <w:szCs w:val="26"/>
    </w:rPr>
  </w:style>
  <w:style w:type="paragraph" w:customStyle="1" w:styleId="OSSTableTitle">
    <w:name w:val="OSS Table Title"/>
    <w:basedOn w:val="Normal"/>
    <w:qFormat/>
    <w:rsid w:val="006657E9"/>
    <w:pPr>
      <w:spacing w:before="360"/>
    </w:pPr>
    <w:rPr>
      <w:b/>
      <w:bCs/>
      <w:sz w:val="26"/>
      <w:szCs w:val="26"/>
    </w:rPr>
  </w:style>
  <w:style w:type="paragraph" w:customStyle="1" w:styleId="OSSTableHead">
    <w:name w:val="OSS Table Head"/>
    <w:basedOn w:val="OSSTableHeadFILLABLE"/>
    <w:qFormat/>
    <w:rsid w:val="0099631B"/>
  </w:style>
  <w:style w:type="character" w:customStyle="1" w:styleId="OSSQuoteSource">
    <w:name w:val="OSS Quote Source"/>
    <w:uiPriority w:val="1"/>
    <w:qFormat/>
    <w:rsid w:val="00E1556C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1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5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sv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miller/Downloads/TSEL%20Template%20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TSEL Template Word.dotx</Template>
  <TotalTime>3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Antoinette Miller</dc:creator>
  <cp:keywords/>
  <dc:description/>
  <cp:lastModifiedBy>Krystal Wu</cp:lastModifiedBy>
  <cp:revision>6</cp:revision>
  <dcterms:created xsi:type="dcterms:W3CDTF">2024-12-10T17:22:00Z</dcterms:created>
  <dcterms:modified xsi:type="dcterms:W3CDTF">2025-01-09T00:36:00Z</dcterms:modified>
</cp:coreProperties>
</file>